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47FB" w14:textId="5980A24A" w:rsidR="0055604D" w:rsidRDefault="0055604D" w:rsidP="005560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2021 Board Meeting Minutes </w:t>
      </w:r>
    </w:p>
    <w:p w14:paraId="65D5E16F" w14:textId="59365DBA" w:rsidR="0055604D" w:rsidRDefault="0055604D" w:rsidP="005560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 June 21</w:t>
      </w:r>
      <w:r w:rsidRPr="005560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</w:p>
    <w:p w14:paraId="38B1C16E" w14:textId="2280210A" w:rsidR="0055604D" w:rsidRPr="00625777" w:rsidRDefault="0055604D" w:rsidP="005560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opened the meeting in prayer, followed by a devotion by Mike Johnson. </w:t>
      </w:r>
    </w:p>
    <w:p w14:paraId="165659B4" w14:textId="773B690C" w:rsidR="0055604D" w:rsidRPr="009C49A2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9C49A2">
        <w:rPr>
          <w:rFonts w:ascii="Times New Roman" w:hAnsi="Times New Roman" w:cs="Times New Roman"/>
          <w:sz w:val="24"/>
          <w:szCs w:val="24"/>
          <w:u w:val="single"/>
        </w:rPr>
        <w:t>Secretary’s Minutes</w:t>
      </w:r>
      <w:r w:rsidRPr="009C49A2">
        <w:rPr>
          <w:rFonts w:ascii="Times New Roman" w:hAnsi="Times New Roman" w:cs="Times New Roman"/>
          <w:sz w:val="24"/>
          <w:szCs w:val="24"/>
        </w:rPr>
        <w:t>:  The minutes were reviewed,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Pr="009C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9C49A2">
        <w:rPr>
          <w:rFonts w:ascii="Times New Roman" w:hAnsi="Times New Roman" w:cs="Times New Roman"/>
          <w:sz w:val="24"/>
          <w:szCs w:val="24"/>
        </w:rPr>
        <w:t xml:space="preserve">minutes were </w:t>
      </w:r>
      <w:r>
        <w:rPr>
          <w:rFonts w:ascii="Times New Roman" w:hAnsi="Times New Roman" w:cs="Times New Roman"/>
          <w:sz w:val="24"/>
          <w:szCs w:val="24"/>
        </w:rPr>
        <w:t>approved, m/s/c</w:t>
      </w:r>
      <w:r w:rsidRPr="009C49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BFF79" w14:textId="085A1583" w:rsidR="0055604D" w:rsidRPr="009C49A2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9C49A2"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 w:rsidRPr="009C49A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Doug Goodburn</w:t>
      </w:r>
      <w:r w:rsidRPr="009C49A2">
        <w:rPr>
          <w:rFonts w:ascii="Times New Roman" w:hAnsi="Times New Roman" w:cs="Times New Roman"/>
          <w:sz w:val="24"/>
          <w:szCs w:val="24"/>
        </w:rPr>
        <w:t xml:space="preserve"> gave the Treasurer’s report. </w:t>
      </w:r>
      <w:r>
        <w:rPr>
          <w:rFonts w:ascii="Times New Roman" w:hAnsi="Times New Roman" w:cs="Times New Roman"/>
          <w:sz w:val="24"/>
          <w:szCs w:val="24"/>
        </w:rPr>
        <w:t xml:space="preserve">May’s </w:t>
      </w:r>
      <w:r w:rsidRPr="009C49A2">
        <w:rPr>
          <w:rFonts w:ascii="Times New Roman" w:hAnsi="Times New Roman" w:cs="Times New Roman"/>
          <w:sz w:val="24"/>
          <w:szCs w:val="24"/>
        </w:rPr>
        <w:t>total income was $</w:t>
      </w:r>
      <w:r>
        <w:rPr>
          <w:rFonts w:ascii="Times New Roman" w:hAnsi="Times New Roman" w:cs="Times New Roman"/>
          <w:sz w:val="24"/>
          <w:szCs w:val="24"/>
        </w:rPr>
        <w:t>27,387.87</w:t>
      </w:r>
      <w:r w:rsidRPr="009C49A2">
        <w:rPr>
          <w:rFonts w:ascii="Times New Roman" w:hAnsi="Times New Roman" w:cs="Times New Roman"/>
          <w:sz w:val="24"/>
          <w:szCs w:val="24"/>
        </w:rPr>
        <w:t>, with expenses of $</w:t>
      </w:r>
      <w:r>
        <w:rPr>
          <w:rFonts w:ascii="Times New Roman" w:hAnsi="Times New Roman" w:cs="Times New Roman"/>
          <w:sz w:val="24"/>
          <w:szCs w:val="24"/>
        </w:rPr>
        <w:t xml:space="preserve">25,215.74. $15,699.52 YTD. Push-Pay payments are complete. A reminder was made to please remember to return receipts into the treasurers. </w:t>
      </w:r>
      <w:r w:rsidRPr="009C49A2">
        <w:rPr>
          <w:rFonts w:ascii="Times New Roman" w:hAnsi="Times New Roman" w:cs="Times New Roman"/>
          <w:sz w:val="24"/>
          <w:szCs w:val="24"/>
        </w:rPr>
        <w:t>The treasurer report was m/s/c.</w:t>
      </w:r>
    </w:p>
    <w:p w14:paraId="5C91653C" w14:textId="77777777" w:rsidR="0055604D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55604D">
        <w:rPr>
          <w:rFonts w:ascii="Times New Roman" w:hAnsi="Times New Roman" w:cs="Times New Roman"/>
          <w:sz w:val="24"/>
          <w:szCs w:val="24"/>
          <w:u w:val="single"/>
        </w:rPr>
        <w:t>Trustee’s Report</w:t>
      </w:r>
      <w:r w:rsidRPr="0055604D">
        <w:rPr>
          <w:rFonts w:ascii="Times New Roman" w:hAnsi="Times New Roman" w:cs="Times New Roman"/>
          <w:sz w:val="24"/>
          <w:szCs w:val="24"/>
        </w:rPr>
        <w:t xml:space="preserve">:  The Trustee’s gave a list of current and future projects. </w:t>
      </w:r>
    </w:p>
    <w:p w14:paraId="735E9EC2" w14:textId="77777777" w:rsidR="0055604D" w:rsidRDefault="0055604D" w:rsidP="00556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604D">
        <w:rPr>
          <w:rFonts w:ascii="Times New Roman" w:hAnsi="Times New Roman" w:cs="Times New Roman"/>
          <w:sz w:val="24"/>
          <w:szCs w:val="24"/>
        </w:rPr>
        <w:t xml:space="preserve">The trustees are researching round tables, this has been tabled for now per the trustees. </w:t>
      </w:r>
    </w:p>
    <w:p w14:paraId="0C447776" w14:textId="18D1622D" w:rsidR="0055604D" w:rsidRDefault="0055604D" w:rsidP="00556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604D">
        <w:rPr>
          <w:rFonts w:ascii="Times New Roman" w:hAnsi="Times New Roman" w:cs="Times New Roman"/>
          <w:sz w:val="24"/>
          <w:szCs w:val="24"/>
        </w:rPr>
        <w:t>The organ</w:t>
      </w:r>
      <w:r>
        <w:rPr>
          <w:rFonts w:ascii="Times New Roman" w:hAnsi="Times New Roman" w:cs="Times New Roman"/>
          <w:sz w:val="24"/>
          <w:szCs w:val="24"/>
        </w:rPr>
        <w:t xml:space="preserve"> is tarped and in the family life center. Kellie</w:t>
      </w:r>
      <w:r w:rsidR="003763D7">
        <w:rPr>
          <w:rFonts w:ascii="Times New Roman" w:hAnsi="Times New Roman" w:cs="Times New Roman"/>
          <w:sz w:val="24"/>
          <w:szCs w:val="24"/>
        </w:rPr>
        <w:t xml:space="preserve"> Hogg</w:t>
      </w:r>
      <w:r>
        <w:rPr>
          <w:rFonts w:ascii="Times New Roman" w:hAnsi="Times New Roman" w:cs="Times New Roman"/>
          <w:sz w:val="24"/>
          <w:szCs w:val="24"/>
        </w:rPr>
        <w:t xml:space="preserve"> is looking for a new place to move the organ, Pastor Andrew has been talking with Kellie.</w:t>
      </w:r>
    </w:p>
    <w:p w14:paraId="2BF3EFA9" w14:textId="22E7611F" w:rsidR="0055604D" w:rsidRDefault="0055604D" w:rsidP="00556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Waterline discussion,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believes this is a copper line.</w:t>
      </w:r>
    </w:p>
    <w:p w14:paraId="2185A673" w14:textId="4C4E55A9" w:rsidR="0055604D" w:rsidRDefault="0055604D" w:rsidP="00556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open gym, please clean up afterwards</w:t>
      </w:r>
    </w:p>
    <w:p w14:paraId="74391CEB" w14:textId="0F58EA67" w:rsidR="0055604D" w:rsidRDefault="0055604D" w:rsidP="00556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outside lights are fixed</w:t>
      </w:r>
    </w:p>
    <w:p w14:paraId="1483CB28" w14:textId="43A08673" w:rsidR="00310F48" w:rsidRDefault="0055604D" w:rsidP="00310F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in need of a new </w:t>
      </w:r>
      <w:r w:rsidR="003763D7">
        <w:rPr>
          <w:rFonts w:ascii="Times New Roman" w:hAnsi="Times New Roman" w:cs="Times New Roman"/>
          <w:sz w:val="24"/>
          <w:szCs w:val="24"/>
        </w:rPr>
        <w:t xml:space="preserve">rear </w:t>
      </w:r>
      <w:r>
        <w:rPr>
          <w:rFonts w:ascii="Times New Roman" w:hAnsi="Times New Roman" w:cs="Times New Roman"/>
          <w:sz w:val="24"/>
          <w:szCs w:val="24"/>
        </w:rPr>
        <w:t>overhead projector. Quotes were sent out a few months ago, the board approved to purchase a similar projector as the front to replace the back. m/s/</w:t>
      </w:r>
      <w:r w:rsidR="00310F48">
        <w:rPr>
          <w:rFonts w:ascii="Times New Roman" w:hAnsi="Times New Roman" w:cs="Times New Roman"/>
          <w:sz w:val="24"/>
          <w:szCs w:val="24"/>
        </w:rPr>
        <w:t>c. Pete will print off a quote and purchase this.</w:t>
      </w:r>
    </w:p>
    <w:p w14:paraId="01B6B42B" w14:textId="77777777" w:rsidR="0055604D" w:rsidRPr="00310F48" w:rsidRDefault="0055604D" w:rsidP="00310F48">
      <w:pPr>
        <w:rPr>
          <w:rFonts w:ascii="Times New Roman" w:hAnsi="Times New Roman" w:cs="Times New Roman"/>
          <w:sz w:val="24"/>
          <w:szCs w:val="24"/>
        </w:rPr>
      </w:pPr>
    </w:p>
    <w:p w14:paraId="39A7ADAE" w14:textId="3F93646D" w:rsidR="0055604D" w:rsidRPr="009C49A2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9C49A2">
        <w:rPr>
          <w:rFonts w:ascii="Times New Roman" w:hAnsi="Times New Roman" w:cs="Times New Roman"/>
          <w:sz w:val="24"/>
          <w:szCs w:val="24"/>
          <w:u w:val="single"/>
        </w:rPr>
        <w:t>Pastor Andrew’s Report</w:t>
      </w:r>
      <w:r w:rsidRPr="009C49A2">
        <w:rPr>
          <w:rFonts w:ascii="Times New Roman" w:hAnsi="Times New Roman" w:cs="Times New Roman"/>
          <w:sz w:val="24"/>
          <w:szCs w:val="24"/>
        </w:rPr>
        <w:t xml:space="preserve">:  </w:t>
      </w:r>
      <w:r w:rsidR="003763D7">
        <w:rPr>
          <w:rFonts w:ascii="Times New Roman" w:hAnsi="Times New Roman" w:cs="Times New Roman"/>
          <w:sz w:val="24"/>
          <w:szCs w:val="24"/>
        </w:rPr>
        <w:t>No report. Pastor Andrew is on vacation.</w:t>
      </w:r>
    </w:p>
    <w:p w14:paraId="70BEAE72" w14:textId="6F54F7C1" w:rsidR="0055604D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F140EC">
        <w:rPr>
          <w:rFonts w:ascii="Times New Roman" w:hAnsi="Times New Roman" w:cs="Times New Roman"/>
          <w:sz w:val="24"/>
          <w:szCs w:val="24"/>
          <w:u w:val="single"/>
        </w:rPr>
        <w:t>Pastor Pete</w:t>
      </w:r>
      <w:r w:rsidRPr="00F140EC">
        <w:rPr>
          <w:rFonts w:ascii="Times New Roman" w:hAnsi="Times New Roman" w:cs="Times New Roman"/>
          <w:sz w:val="24"/>
          <w:szCs w:val="24"/>
        </w:rPr>
        <w:t xml:space="preserve">:  Pastor Pete has a written youth report for </w:t>
      </w:r>
      <w:r w:rsidR="003763D7">
        <w:rPr>
          <w:rFonts w:ascii="Times New Roman" w:hAnsi="Times New Roman" w:cs="Times New Roman"/>
          <w:sz w:val="24"/>
          <w:szCs w:val="24"/>
        </w:rPr>
        <w:t>May</w:t>
      </w:r>
      <w:r w:rsidRPr="00F140EC">
        <w:rPr>
          <w:rFonts w:ascii="Times New Roman" w:hAnsi="Times New Roman" w:cs="Times New Roman"/>
          <w:sz w:val="24"/>
          <w:szCs w:val="24"/>
        </w:rPr>
        <w:t xml:space="preserve"> Highlights from the report: </w:t>
      </w:r>
    </w:p>
    <w:p w14:paraId="1C1CA640" w14:textId="297106BC" w:rsidR="003763D7" w:rsidRDefault="003763D7" w:rsidP="0055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BBQ was successful, good attendance.</w:t>
      </w:r>
    </w:p>
    <w:p w14:paraId="701C21C7" w14:textId="3131FF51" w:rsidR="003763D7" w:rsidRDefault="003763D7" w:rsidP="0055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2:42 groups encouraged to meet </w:t>
      </w:r>
      <w:r w:rsidR="004143D8">
        <w:rPr>
          <w:rFonts w:ascii="Times New Roman" w:hAnsi="Times New Roman" w:cs="Times New Roman"/>
          <w:sz w:val="24"/>
          <w:szCs w:val="24"/>
        </w:rPr>
        <w:t xml:space="preserve">a few times or more </w:t>
      </w:r>
      <w:r>
        <w:rPr>
          <w:rFonts w:ascii="Times New Roman" w:hAnsi="Times New Roman" w:cs="Times New Roman"/>
          <w:sz w:val="24"/>
          <w:szCs w:val="24"/>
        </w:rPr>
        <w:t>over the summer</w:t>
      </w:r>
    </w:p>
    <w:p w14:paraId="582F5C5D" w14:textId="29C0C0FC" w:rsidR="003763D7" w:rsidRDefault="003763D7" w:rsidP="0055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team ha</w:t>
      </w:r>
      <w:r w:rsidR="004143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met 3 times and have a consensus on a general direction for their proposal. The board encouraged them to present a plan to the board with bids for the July meeting. Remembering to be “truthful and fruitful”.</w:t>
      </w:r>
    </w:p>
    <w:p w14:paraId="5E373B21" w14:textId="1222B2BB" w:rsidR="0055604D" w:rsidRDefault="0055604D" w:rsidP="0055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40EC">
        <w:rPr>
          <w:rFonts w:ascii="Times New Roman" w:hAnsi="Times New Roman" w:cs="Times New Roman"/>
          <w:sz w:val="24"/>
          <w:szCs w:val="24"/>
        </w:rPr>
        <w:t>Youth group continues to have large numbers on Wednesday night</w:t>
      </w:r>
    </w:p>
    <w:p w14:paraId="07E45A9A" w14:textId="04903E04" w:rsidR="0055604D" w:rsidRDefault="0055604D" w:rsidP="0055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140EC">
        <w:rPr>
          <w:rFonts w:ascii="Times New Roman" w:hAnsi="Times New Roman" w:cs="Times New Roman"/>
          <w:sz w:val="24"/>
          <w:szCs w:val="24"/>
        </w:rPr>
        <w:t>rayers</w:t>
      </w:r>
      <w:r>
        <w:rPr>
          <w:rFonts w:ascii="Times New Roman" w:hAnsi="Times New Roman" w:cs="Times New Roman"/>
          <w:sz w:val="24"/>
          <w:szCs w:val="24"/>
        </w:rPr>
        <w:t xml:space="preserve"> needed</w:t>
      </w:r>
      <w:r w:rsidRPr="00F140EC">
        <w:rPr>
          <w:rFonts w:ascii="Times New Roman" w:hAnsi="Times New Roman" w:cs="Times New Roman"/>
          <w:sz w:val="24"/>
          <w:szCs w:val="24"/>
        </w:rPr>
        <w:t xml:space="preserve"> for summer planning and working on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140EC">
        <w:rPr>
          <w:rFonts w:ascii="Times New Roman" w:hAnsi="Times New Roman" w:cs="Times New Roman"/>
          <w:sz w:val="24"/>
          <w:szCs w:val="24"/>
        </w:rPr>
        <w:t xml:space="preserve">vision for future ministry. </w:t>
      </w:r>
    </w:p>
    <w:p w14:paraId="2CA7CB70" w14:textId="6300A76A" w:rsidR="003763D7" w:rsidRDefault="003763D7" w:rsidP="0055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to keep our eyes on the vision.</w:t>
      </w:r>
    </w:p>
    <w:p w14:paraId="7466FE39" w14:textId="43FF8297" w:rsidR="003763D7" w:rsidRPr="003763D7" w:rsidRDefault="003763D7" w:rsidP="003763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Pr="003763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 parent input meeting was held, 12 families were represented. Pete did not bring a written one-page summary report to the June meeting as requested by Jason F and Andrew in the parent meeting. Pete will bring a </w:t>
      </w:r>
      <w:r w:rsidR="004143D8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>summary of the meeting to the July board meeting.</w:t>
      </w:r>
    </w:p>
    <w:p w14:paraId="0438563C" w14:textId="698075FC" w:rsidR="0055604D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9C49A2">
        <w:rPr>
          <w:rFonts w:ascii="Times New Roman" w:hAnsi="Times New Roman" w:cs="Times New Roman"/>
          <w:sz w:val="24"/>
          <w:szCs w:val="24"/>
          <w:u w:val="single"/>
        </w:rPr>
        <w:t>Deacon Report</w:t>
      </w:r>
      <w:r w:rsidRPr="009C49A2">
        <w:rPr>
          <w:rFonts w:ascii="Times New Roman" w:hAnsi="Times New Roman" w:cs="Times New Roman"/>
          <w:sz w:val="24"/>
          <w:szCs w:val="24"/>
        </w:rPr>
        <w:t xml:space="preserve">:  The Deacons </w:t>
      </w:r>
      <w:r>
        <w:rPr>
          <w:rFonts w:ascii="Times New Roman" w:hAnsi="Times New Roman" w:cs="Times New Roman"/>
          <w:sz w:val="24"/>
          <w:szCs w:val="24"/>
        </w:rPr>
        <w:t xml:space="preserve">are discussing roles and responsibilities of the board members along with how to execute planning a budget. </w:t>
      </w:r>
      <w:r w:rsidR="004143D8">
        <w:rPr>
          <w:rFonts w:ascii="Times New Roman" w:hAnsi="Times New Roman" w:cs="Times New Roman"/>
          <w:sz w:val="24"/>
          <w:szCs w:val="24"/>
        </w:rPr>
        <w:t xml:space="preserve">The church deacons are working with personal issues in our church that are confidential. Continue to pray and plan for </w:t>
      </w:r>
      <w:r>
        <w:rPr>
          <w:rFonts w:ascii="Times New Roman" w:hAnsi="Times New Roman" w:cs="Times New Roman"/>
          <w:sz w:val="24"/>
          <w:szCs w:val="24"/>
        </w:rPr>
        <w:t xml:space="preserve">Pastor’s deployment.  </w:t>
      </w:r>
    </w:p>
    <w:p w14:paraId="0050EB9B" w14:textId="06A39A52" w:rsidR="0055604D" w:rsidRPr="000D72A9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C05EC0">
        <w:rPr>
          <w:rFonts w:ascii="Times New Roman" w:hAnsi="Times New Roman" w:cs="Times New Roman"/>
          <w:sz w:val="24"/>
          <w:szCs w:val="24"/>
          <w:u w:val="single"/>
        </w:rPr>
        <w:lastRenderedPageBreak/>
        <w:t>Deaconess Report: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Jen Hart was present</w:t>
      </w:r>
      <w:r w:rsidR="004143D8">
        <w:rPr>
          <w:rFonts w:ascii="Times New Roman" w:hAnsi="Times New Roman" w:cs="Times New Roman"/>
          <w:sz w:val="24"/>
          <w:szCs w:val="24"/>
        </w:rPr>
        <w:t>, no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6B4870" w14:textId="77777777" w:rsidR="0055604D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044FC8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Pr="00044F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C6D432" w14:textId="3B4C04C1" w:rsidR="0055604D" w:rsidRDefault="0055604D" w:rsidP="00556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Roles/Responsibilities </w:t>
      </w:r>
      <w:r w:rsidR="004143D8">
        <w:rPr>
          <w:rFonts w:ascii="Times New Roman" w:hAnsi="Times New Roman" w:cs="Times New Roman"/>
          <w:sz w:val="24"/>
          <w:szCs w:val="24"/>
        </w:rPr>
        <w:t>was discussed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74C6A" w14:textId="76F6A81F" w:rsidR="0055604D" w:rsidRDefault="0055604D" w:rsidP="00556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budget team </w:t>
      </w:r>
      <w:r w:rsidR="004143D8">
        <w:rPr>
          <w:rFonts w:ascii="Times New Roman" w:hAnsi="Times New Roman" w:cs="Times New Roman"/>
          <w:sz w:val="24"/>
          <w:szCs w:val="24"/>
        </w:rPr>
        <w:t xml:space="preserve">brought a sample of budget for the </w:t>
      </w:r>
      <w:r>
        <w:rPr>
          <w:rFonts w:ascii="Times New Roman" w:hAnsi="Times New Roman" w:cs="Times New Roman"/>
          <w:sz w:val="24"/>
          <w:szCs w:val="24"/>
        </w:rPr>
        <w:t>General Board to review</w:t>
      </w:r>
      <w:r w:rsidR="004143D8">
        <w:rPr>
          <w:rFonts w:ascii="Times New Roman" w:hAnsi="Times New Roman" w:cs="Times New Roman"/>
          <w:sz w:val="24"/>
          <w:szCs w:val="24"/>
        </w:rPr>
        <w:t>, discussion occurred. All questions regarding the budget will be directed to Scott Lovell at this time.</w:t>
      </w:r>
    </w:p>
    <w:p w14:paraId="4BCB7EEF" w14:textId="7DE2582E" w:rsidR="0055604D" w:rsidRDefault="0055604D" w:rsidP="00556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the pulpit in Pastor A’s absence</w:t>
      </w:r>
      <w:r w:rsidR="00414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Pastor Pete-June 27</w:t>
      </w:r>
      <w:r w:rsidRPr="00887C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33AF4" w14:textId="6F9C9855" w:rsidR="004143D8" w:rsidRDefault="0055604D" w:rsidP="00556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</w:t>
      </w:r>
      <w:r w:rsidR="004143D8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3D8">
        <w:rPr>
          <w:rFonts w:ascii="Times New Roman" w:hAnsi="Times New Roman" w:cs="Times New Roman"/>
          <w:sz w:val="24"/>
          <w:szCs w:val="24"/>
        </w:rPr>
        <w:t>19th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CE472" w14:textId="65B15349" w:rsidR="004143D8" w:rsidRDefault="004143D8" w:rsidP="00556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approved paying $150.00/child to Hidden Acres for each child that attends camp in 2021. m/s/c</w:t>
      </w:r>
    </w:p>
    <w:p w14:paraId="5ED4F301" w14:textId="77777777" w:rsidR="004143D8" w:rsidRPr="004143D8" w:rsidRDefault="004143D8" w:rsidP="004143D8">
      <w:pPr>
        <w:rPr>
          <w:rFonts w:ascii="Times New Roman" w:hAnsi="Times New Roman" w:cs="Times New Roman"/>
          <w:sz w:val="24"/>
          <w:szCs w:val="24"/>
        </w:rPr>
      </w:pPr>
    </w:p>
    <w:p w14:paraId="2A98A98C" w14:textId="074C1BCD" w:rsidR="0055604D" w:rsidRDefault="0055604D" w:rsidP="004143D8">
      <w:pPr>
        <w:rPr>
          <w:rFonts w:ascii="Times New Roman" w:hAnsi="Times New Roman" w:cs="Times New Roman"/>
          <w:sz w:val="24"/>
          <w:szCs w:val="24"/>
        </w:rPr>
      </w:pPr>
      <w:r w:rsidRPr="004143D8">
        <w:rPr>
          <w:rFonts w:ascii="Times New Roman" w:hAnsi="Times New Roman" w:cs="Times New Roman"/>
          <w:sz w:val="24"/>
          <w:szCs w:val="24"/>
        </w:rPr>
        <w:t>It was m/s/c to adjourn the meeting.</w:t>
      </w:r>
    </w:p>
    <w:p w14:paraId="7DA1146C" w14:textId="0142A66F" w:rsidR="00E75401" w:rsidRPr="004143D8" w:rsidRDefault="00334B84" w:rsidP="00414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2021 minutes m/s/c</w:t>
      </w:r>
      <w:r w:rsidR="00FA2E57">
        <w:rPr>
          <w:rFonts w:ascii="Times New Roman" w:hAnsi="Times New Roman" w:cs="Times New Roman"/>
          <w:sz w:val="24"/>
          <w:szCs w:val="24"/>
        </w:rPr>
        <w:t xml:space="preserve"> on </w:t>
      </w:r>
      <w:r w:rsidR="006A0D0D">
        <w:rPr>
          <w:rFonts w:ascii="Times New Roman" w:hAnsi="Times New Roman" w:cs="Times New Roman"/>
          <w:sz w:val="24"/>
          <w:szCs w:val="24"/>
        </w:rPr>
        <w:t>7/2</w:t>
      </w:r>
      <w:r w:rsidR="00CD25A1">
        <w:rPr>
          <w:rFonts w:ascii="Times New Roman" w:hAnsi="Times New Roman" w:cs="Times New Roman"/>
          <w:sz w:val="24"/>
          <w:szCs w:val="24"/>
        </w:rPr>
        <w:t>6</w:t>
      </w:r>
      <w:r w:rsidR="00B56D58">
        <w:rPr>
          <w:rFonts w:ascii="Times New Roman" w:hAnsi="Times New Roman" w:cs="Times New Roman"/>
          <w:sz w:val="24"/>
          <w:szCs w:val="24"/>
        </w:rPr>
        <w:t>/21</w:t>
      </w:r>
    </w:p>
    <w:p w14:paraId="3DAD21DF" w14:textId="77777777" w:rsidR="0055604D" w:rsidRDefault="0055604D" w:rsidP="0055604D">
      <w:pPr>
        <w:rPr>
          <w:rFonts w:ascii="Times New Roman" w:hAnsi="Times New Roman" w:cs="Times New Roman"/>
          <w:sz w:val="24"/>
          <w:szCs w:val="24"/>
        </w:rPr>
      </w:pPr>
      <w:r w:rsidRPr="009C49A2">
        <w:rPr>
          <w:rFonts w:ascii="Times New Roman" w:hAnsi="Times New Roman" w:cs="Times New Roman"/>
          <w:sz w:val="24"/>
          <w:szCs w:val="24"/>
        </w:rPr>
        <w:t xml:space="preserve">Minutes were taken by Carey Ducommun </w:t>
      </w:r>
    </w:p>
    <w:p w14:paraId="36857830" w14:textId="77777777" w:rsidR="0055604D" w:rsidRPr="009C49A2" w:rsidRDefault="0055604D" w:rsidP="0055604D">
      <w:pPr>
        <w:rPr>
          <w:rFonts w:ascii="Times New Roman" w:hAnsi="Times New Roman" w:cs="Times New Roman"/>
          <w:sz w:val="24"/>
          <w:szCs w:val="24"/>
        </w:rPr>
      </w:pPr>
    </w:p>
    <w:p w14:paraId="3960939E" w14:textId="77777777" w:rsidR="0055604D" w:rsidRDefault="0055604D" w:rsidP="0055604D"/>
    <w:p w14:paraId="414FB0DF" w14:textId="77777777" w:rsidR="00B56D58" w:rsidRDefault="00B56D58"/>
    <w:sectPr w:rsidR="00B5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C7589"/>
    <w:multiLevelType w:val="hybridMultilevel"/>
    <w:tmpl w:val="9E1C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5796"/>
    <w:multiLevelType w:val="hybridMultilevel"/>
    <w:tmpl w:val="13EA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3096"/>
    <w:multiLevelType w:val="hybridMultilevel"/>
    <w:tmpl w:val="396A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10B4"/>
    <w:multiLevelType w:val="hybridMultilevel"/>
    <w:tmpl w:val="0486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4D"/>
    <w:rsid w:val="00005FC2"/>
    <w:rsid w:val="000060C7"/>
    <w:rsid w:val="00010456"/>
    <w:rsid w:val="00033E03"/>
    <w:rsid w:val="00095EED"/>
    <w:rsid w:val="000B4F0C"/>
    <w:rsid w:val="001004EA"/>
    <w:rsid w:val="00162BCA"/>
    <w:rsid w:val="00234F6D"/>
    <w:rsid w:val="00310F48"/>
    <w:rsid w:val="00314894"/>
    <w:rsid w:val="00334B84"/>
    <w:rsid w:val="00371CAD"/>
    <w:rsid w:val="00374FF5"/>
    <w:rsid w:val="003763D7"/>
    <w:rsid w:val="00385191"/>
    <w:rsid w:val="00394B5B"/>
    <w:rsid w:val="003C3A25"/>
    <w:rsid w:val="003C58B2"/>
    <w:rsid w:val="004143D8"/>
    <w:rsid w:val="00450F3D"/>
    <w:rsid w:val="00504E2C"/>
    <w:rsid w:val="005171B0"/>
    <w:rsid w:val="00545355"/>
    <w:rsid w:val="0055604D"/>
    <w:rsid w:val="005D77E0"/>
    <w:rsid w:val="005F655E"/>
    <w:rsid w:val="006702BC"/>
    <w:rsid w:val="0067120D"/>
    <w:rsid w:val="00685796"/>
    <w:rsid w:val="006A0D0D"/>
    <w:rsid w:val="006C2472"/>
    <w:rsid w:val="007952A5"/>
    <w:rsid w:val="007A5E7D"/>
    <w:rsid w:val="0081346E"/>
    <w:rsid w:val="008358AA"/>
    <w:rsid w:val="008440DE"/>
    <w:rsid w:val="0085449A"/>
    <w:rsid w:val="008E7706"/>
    <w:rsid w:val="008F7B0B"/>
    <w:rsid w:val="0094303D"/>
    <w:rsid w:val="009D6EC6"/>
    <w:rsid w:val="00A91E4C"/>
    <w:rsid w:val="00AE272C"/>
    <w:rsid w:val="00AF7F57"/>
    <w:rsid w:val="00B56D58"/>
    <w:rsid w:val="00B84F94"/>
    <w:rsid w:val="00B9268D"/>
    <w:rsid w:val="00BC035A"/>
    <w:rsid w:val="00BC0F63"/>
    <w:rsid w:val="00BE4689"/>
    <w:rsid w:val="00CD25A1"/>
    <w:rsid w:val="00CD2FE3"/>
    <w:rsid w:val="00D826D3"/>
    <w:rsid w:val="00D84FCD"/>
    <w:rsid w:val="00DD7567"/>
    <w:rsid w:val="00E61743"/>
    <w:rsid w:val="00E75401"/>
    <w:rsid w:val="00EC61DB"/>
    <w:rsid w:val="00EE7D01"/>
    <w:rsid w:val="00F218A1"/>
    <w:rsid w:val="00FA2E57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8954"/>
  <w15:chartTrackingRefBased/>
  <w15:docId w15:val="{9B26A581-4454-264E-9EC4-8A8D551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04D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9D6EC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6EC6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9D6EC6"/>
    <w:rPr>
      <w:b/>
      <w:bCs/>
    </w:rPr>
  </w:style>
  <w:style w:type="character" w:styleId="Emphasis">
    <w:name w:val="Emphasis"/>
    <w:basedOn w:val="DefaultParagraphFont"/>
    <w:uiPriority w:val="20"/>
    <w:qFormat/>
    <w:rsid w:val="009D6EC6"/>
    <w:rPr>
      <w:i/>
      <w:iCs/>
    </w:rPr>
  </w:style>
  <w:style w:type="paragraph" w:styleId="ListParagraph">
    <w:name w:val="List Paragraph"/>
    <w:basedOn w:val="Normal"/>
    <w:uiPriority w:val="34"/>
    <w:qFormat/>
    <w:rsid w:val="0055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Ducommun, Carey B</dc:creator>
  <cp:keywords/>
  <dc:description/>
  <cp:lastModifiedBy>Scott Lovell</cp:lastModifiedBy>
  <cp:revision>2</cp:revision>
  <dcterms:created xsi:type="dcterms:W3CDTF">2021-07-27T12:08:00Z</dcterms:created>
  <dcterms:modified xsi:type="dcterms:W3CDTF">2021-07-27T12:08:00Z</dcterms:modified>
</cp:coreProperties>
</file>